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1960-2016年咸海入湖水量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10.12389/ariddc.00445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33110.11.ariddc.00445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本数据包含1960-2016年阿姆河、锡尔河流入咸海的年入湖水量和咸海每年的年总入湖水量数据，数据以.xlsx格式存储。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摘录自统计年鉴。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原始数据未经改动。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入湖水量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1960-2016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咸海,   锡尔河,   阿姆河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1960-2016年咸海入湖水量. 干旱区生态与资源科学数据中心(https://data.dcxjegi.cn), 2025. https://cstr.cn/CSTR:33110.11.ariddc.00445.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