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中亚哈塔吉乌四国水文站点位置数据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10.12389/ariddc.00647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本数据是中亚哈萨克斯坦8个、塔吉克斯坦40个、吉尔吉斯斯坦6个和乌兹别克斯坦19个共74个水文站点的位置坐标数据，包含国别、站点名称、站点经纬度坐标值信息。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塔吉克斯坦,   吉尔吉斯斯坦,   乌兹别克斯坦,  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中亚哈塔吉乌四国水文站点位置数据. 干旱区生态与资源科学数据中心(https://data.dcxjegi.cn), 2025. https://cstr.cn/CSTR:33110.11.ariddc.00647.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