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彼得大帝时代俄国的地理学</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Geography of Russia in the era of Peter the Great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10.12389/ariddc.01828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部关于彼得大帝时代俄国地理学发展的历史地理学专著，系统考察了18世纪初期俄国在地理发现、探险考察、制图和国家地理认知等方面的成就。全书以西伯利亚、堪察加、千岛群岛、北美西北海岸、中亚、里海、高加索及远东等区域的探险活动为主线，详细记述了梅塞尔施密特、别科维奇-切尔卡斯基、布赫戈利茨等众多探险家的行程与发现，分析了阿穆尔河、阿姆河等问题在当时地理探索中的地位。书中还专门论述了彼得大帝时代的制图事业，包括基里洛夫地图集的编制、俄国地图的国内外出版以及里海和咸海的早期调查。此外，作者还关注了该时期与经济活动相关的地理信息在官方文献中的体现、行政区划与人口普查、地理人才培训及地理知识的传播等方面的内容。全书内容翔实，为研究俄国地理学史及18世纪初国家认知扩展提供了重要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作者（编委会）：Д. М.列别杰夫（Д. М. Лебедев） 出版社：Академия наук СССР 出版地：莫斯科 出版年：1950年 页数：382页 语种：俄文 馆藏条形码：XJLAS RU 70001878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31219.2-2014图书馆馆藏资源数字化加工规范》，完全遵照《彼得大帝时代俄国的地理学》的数据信息，未改动删减。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对收集到的《彼得大帝时代俄国的地理学》进行电子化加工处理，按照国家标准《GB/T 31219.2-2014图书馆馆藏资源数字化加工规范》要求，未改动删减《彼得大帝时代俄国的地理学》的数据信息，数据质量可靠。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2025/07/09-2025/07/09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俄罗斯帝国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制图,  地理发现, 探险考察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俄罗斯帝国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彼得大帝时代俄国的地理学. 干旱区生态与资源科学数据中心(https://data.dcxjegi.cn), 2026. https://cstr.cn/CSTR:33110.11.ariddc.01828.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