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10.12389/ariddc.00914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size:103.1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Theme:smut fungi, plant pathogenic fungi</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Subject:mycology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Spore Flora of Kazakhstan Volume 2. Arid Land Ecology and Resources Science Data Center(https://data.dcxjegi.cn), 2025. https://cstr.cn/CSTR:33110.11.ariddc.00914.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